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6E" w:rsidRPr="008B0AF3" w:rsidRDefault="0079526E" w:rsidP="0079526E">
      <w:pPr>
        <w:pStyle w:val="a3"/>
        <w:jc w:val="center"/>
        <w:rPr>
          <w:color w:val="000000"/>
          <w:sz w:val="27"/>
          <w:szCs w:val="27"/>
        </w:rPr>
      </w:pPr>
      <w:r w:rsidRPr="008B0AF3">
        <w:rPr>
          <w:b/>
          <w:bCs/>
          <w:color w:val="000000"/>
          <w:sz w:val="32"/>
          <w:szCs w:val="32"/>
        </w:rPr>
        <w:t xml:space="preserve">Внеклассное </w:t>
      </w:r>
      <w:r w:rsidR="008B0AF3">
        <w:rPr>
          <w:b/>
          <w:bCs/>
          <w:color w:val="000000"/>
          <w:sz w:val="32"/>
          <w:szCs w:val="32"/>
        </w:rPr>
        <w:t>общешко</w:t>
      </w:r>
      <w:bookmarkStart w:id="0" w:name="_GoBack"/>
      <w:bookmarkEnd w:id="0"/>
      <w:r w:rsidR="008B0AF3">
        <w:rPr>
          <w:b/>
          <w:bCs/>
          <w:color w:val="000000"/>
          <w:sz w:val="32"/>
          <w:szCs w:val="32"/>
        </w:rPr>
        <w:t xml:space="preserve">льное </w:t>
      </w:r>
      <w:r w:rsidRPr="008B0AF3">
        <w:rPr>
          <w:b/>
          <w:bCs/>
          <w:color w:val="000000"/>
          <w:sz w:val="32"/>
          <w:szCs w:val="32"/>
        </w:rPr>
        <w:t>мероприятие «ПАРАД НАУК»</w:t>
      </w:r>
    </w:p>
    <w:p w:rsidR="0079526E" w:rsidRPr="008B0AF3" w:rsidRDefault="0079526E" w:rsidP="0079526E">
      <w:pPr>
        <w:pStyle w:val="a3"/>
        <w:jc w:val="center"/>
        <w:rPr>
          <w:color w:val="000000"/>
          <w:sz w:val="27"/>
          <w:szCs w:val="27"/>
        </w:rPr>
      </w:pPr>
      <w:r w:rsidRPr="008B0AF3">
        <w:rPr>
          <w:b/>
          <w:bCs/>
          <w:color w:val="000000"/>
          <w:sz w:val="32"/>
          <w:szCs w:val="32"/>
        </w:rPr>
        <w:t>Интегрированная игра по предметам естественного цикла</w:t>
      </w:r>
    </w:p>
    <w:p w:rsidR="0079526E" w:rsidRPr="008B0AF3" w:rsidRDefault="0079526E" w:rsidP="0079526E">
      <w:pPr>
        <w:pStyle w:val="a3"/>
        <w:jc w:val="center"/>
        <w:rPr>
          <w:color w:val="000000"/>
          <w:sz w:val="27"/>
          <w:szCs w:val="27"/>
        </w:rPr>
      </w:pPr>
      <w:r w:rsidRPr="008B0AF3">
        <w:rPr>
          <w:b/>
          <w:bCs/>
          <w:color w:val="000000"/>
          <w:sz w:val="27"/>
          <w:szCs w:val="27"/>
        </w:rPr>
        <w:t>Форма проведения:</w:t>
      </w:r>
      <w:r w:rsidRPr="008B0AF3">
        <w:rPr>
          <w:color w:val="000000"/>
          <w:sz w:val="27"/>
          <w:szCs w:val="27"/>
        </w:rPr>
        <w:t> игра по типу телевизионной игры «Что? Где? Когда?»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Повторить изученный материал.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познавательный интерес к химии, географии, биологии, применять знания в поисках решения проблемных ситуаций, максимально использовать творческие способности учащихся, развивать мышление школьников.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чувство товарищества, умения работать в коллективе, сопереживать другому.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ивная доска, карта мира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мультимедийное оборудование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 команд – 5 человек</w:t>
      </w:r>
    </w:p>
    <w:p w:rsidR="0079526E" w:rsidRPr="0079526E" w:rsidRDefault="0079526E" w:rsidP="008B0AF3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момент: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темой мероприятия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условия конкурсного мероприятия.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Вступительное слово учителя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526E" w:rsidRDefault="0079526E" w:rsidP="0079526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Ребята! Сегодня мы с вами собрались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общешкольное мероприятие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географии, химии, 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истории.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просто мероприятие,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«Парад 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Эпиграфом нашего парада станут слова И. Крылова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«Быть сильным хорошо.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Быть умным лучше вдвое»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начинаем.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тур – «домашнее задание»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название, эмблема и презентация команды.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тур – «разминка»</w:t>
      </w:r>
    </w:p>
    <w:p w:rsidR="0079526E" w:rsidRDefault="0079526E" w:rsidP="0079526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задаётся по 10 вопросов по 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отвечают на бланки ответов и сдают члену жюри на проверку. За каждый правильный ответ начисляется 1 балл.</w:t>
      </w:r>
    </w:p>
    <w:p w:rsidR="00496021" w:rsidRDefault="00496021" w:rsidP="0079526E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по биологии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Какое насекомое носит название крупного зверя? (Жук-носорог, жук-олень.)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насекомое носит название месяца? (Майский жук.)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«карандашное дерево»? (Кедр.)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Назовите «спичечное» дерево? (Осина.)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Самое большое животное? (Усатый синий кит, вес более 200 т.)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Умеют ли слоны плавать? (Да.)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Самый «быстрый» зверь? (Гепард.)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Где зимуют раки? (В подводных норах.)</w:t>
      </w: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Где у кузнечика ухо? (В коленях передних ног.)</w:t>
      </w:r>
    </w:p>
    <w:p w:rsidR="0079526E" w:rsidRDefault="0079526E" w:rsidP="0079526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Какая рыба без чешуи? (Сом.)</w:t>
      </w:r>
    </w:p>
    <w:p w:rsidR="00496021" w:rsidRDefault="00496021" w:rsidP="0079526E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тур.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волчка выбирается группа вопросов (география, биология, химия, история)</w:t>
      </w:r>
    </w:p>
    <w:p w:rsidR="00496021" w:rsidRDefault="00496021" w:rsidP="0079526E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по географии</w:t>
      </w:r>
    </w:p>
    <w:p w:rsidR="0079526E" w:rsidRPr="0079526E" w:rsidRDefault="0079526E" w:rsidP="0079526E">
      <w:pPr>
        <w:pStyle w:val="a7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стране жил </w:t>
      </w:r>
      <w:proofErr w:type="spellStart"/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книги английского писателя </w:t>
      </w:r>
      <w:proofErr w:type="spellStart"/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Р.Киплинга</w:t>
      </w:r>
      <w:proofErr w:type="spellEnd"/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9526E" w:rsidRPr="0079526E" w:rsidRDefault="0079526E" w:rsidP="0079526E">
      <w:pPr>
        <w:pStyle w:val="a7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кому получили имя Командорские острова? (</w:t>
      </w:r>
      <w:proofErr w:type="spellStart"/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В.Беринг</w:t>
      </w:r>
      <w:proofErr w:type="spellEnd"/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526E" w:rsidRPr="0079526E" w:rsidRDefault="0079526E" w:rsidP="0079526E">
      <w:pPr>
        <w:pStyle w:val="a7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Имя какой столицы есть в названии одного из сортов капусты? (Брюссель)</w:t>
      </w:r>
    </w:p>
    <w:p w:rsidR="0079526E" w:rsidRPr="0079526E" w:rsidRDefault="0079526E" w:rsidP="0079526E">
      <w:pPr>
        <w:pStyle w:val="a7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Воображаемая линия, делящая земной шар на полушария?</w:t>
      </w:r>
      <w:r w:rsidR="008B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(экватор)</w:t>
      </w:r>
    </w:p>
    <w:p w:rsidR="0079526E" w:rsidRPr="0079526E" w:rsidRDefault="0079526E" w:rsidP="0079526E">
      <w:pPr>
        <w:pStyle w:val="a7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Материк, </w:t>
      </w:r>
      <w:r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котором расположено больше всего стран?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B0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Африка)</w:t>
      </w:r>
    </w:p>
    <w:p w:rsidR="0079526E" w:rsidRPr="0079526E" w:rsidRDefault="0079526E" w:rsidP="0079526E">
      <w:pPr>
        <w:pStyle w:val="a7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Река,</w:t>
      </w:r>
      <w:r w:rsidR="008B0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которой стоит город Борисов</w:t>
      </w:r>
      <w:r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B0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(Березина</w:t>
      </w:r>
      <w:r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79526E" w:rsidRPr="0079526E" w:rsidRDefault="0079526E" w:rsidP="0079526E">
      <w:pPr>
        <w:pStyle w:val="a7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открыл Америку?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(Колумб)</w:t>
      </w:r>
    </w:p>
    <w:p w:rsidR="0079526E" w:rsidRPr="0079526E" w:rsidRDefault="0079526E" w:rsidP="0079526E">
      <w:pPr>
        <w:pStyle w:val="a7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Самум – </w:t>
      </w:r>
      <w:proofErr w:type="gramStart"/>
      <w:r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это..</w:t>
      </w:r>
      <w:proofErr w:type="gramEnd"/>
      <w:r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(ветер в Сахаре)</w:t>
      </w:r>
    </w:p>
    <w:p w:rsidR="0079526E" w:rsidRPr="0079526E" w:rsidRDefault="0079526E" w:rsidP="0079526E">
      <w:pPr>
        <w:pStyle w:val="a7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Страна утренней свежести (Корея)</w:t>
      </w:r>
    </w:p>
    <w:p w:rsidR="0079526E" w:rsidRPr="0079526E" w:rsidRDefault="008B0AF3" w:rsidP="0079526E">
      <w:pPr>
        <w:pStyle w:val="a7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Столица Португалии? (</w:t>
      </w:r>
      <w:r w:rsidR="0079526E" w:rsidRPr="00795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Мадрид)</w:t>
      </w:r>
    </w:p>
    <w:p w:rsidR="00496021" w:rsidRDefault="00496021" w:rsidP="0079526E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26E" w:rsidRPr="0079526E" w:rsidRDefault="0079526E" w:rsidP="0079526E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по химии</w:t>
      </w:r>
    </w:p>
    <w:p w:rsidR="0079526E" w:rsidRPr="0079526E" w:rsidRDefault="0079526E" w:rsidP="0079526E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огне не горит и в воде не тонет. </w:t>
      </w:r>
      <w:r w:rsidRPr="00795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(Лед)</w:t>
      </w:r>
    </w:p>
    <w:p w:rsidR="0079526E" w:rsidRPr="0079526E" w:rsidRDefault="0079526E" w:rsidP="0079526E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элемент Периодической системы </w:t>
      </w:r>
      <w:proofErr w:type="spellStart"/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(Водород)</w:t>
      </w:r>
    </w:p>
    <w:p w:rsidR="0079526E" w:rsidRPr="0079526E" w:rsidRDefault="0079526E" w:rsidP="0079526E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сильный по электропроводности элемент. </w:t>
      </w:r>
      <w:r w:rsidRPr="00795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(Серебро)</w:t>
      </w:r>
    </w:p>
    <w:p w:rsidR="0079526E" w:rsidRPr="0079526E" w:rsidRDefault="0079526E" w:rsidP="0079526E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состоящие из металла и кислотного остатка. </w:t>
      </w:r>
      <w:r w:rsidRPr="00795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(Соли)</w:t>
      </w:r>
    </w:p>
    <w:p w:rsidR="0079526E" w:rsidRPr="0079526E" w:rsidRDefault="0079526E" w:rsidP="0079526E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энергетическом уровне максимальное число электронов? </w:t>
      </w:r>
      <w:r w:rsidRPr="00795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(18)</w:t>
      </w:r>
    </w:p>
    <w:p w:rsidR="0079526E" w:rsidRPr="0079526E" w:rsidRDefault="0079526E" w:rsidP="0079526E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ряд элементов, начинающийся щелочными металлами и заканчивающийся инертными газами? </w:t>
      </w:r>
      <w:r w:rsidRPr="00795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(Период)</w:t>
      </w:r>
    </w:p>
    <w:p w:rsidR="0079526E" w:rsidRPr="0079526E" w:rsidRDefault="0079526E" w:rsidP="0079526E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газ, являющийся аллотропным видоизменением кислорода, который образуется в небольшом количестве после грозы? </w:t>
      </w:r>
      <w:r w:rsidRPr="00795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(Озон)</w:t>
      </w:r>
    </w:p>
    <w:p w:rsidR="0079526E" w:rsidRPr="0079526E" w:rsidRDefault="0079526E" w:rsidP="0079526E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Могла ли существовать собака </w:t>
      </w:r>
      <w:proofErr w:type="spellStart"/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Баскервилей</w:t>
      </w:r>
      <w:proofErr w:type="spellEnd"/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почему? </w:t>
      </w:r>
      <w:r w:rsidRPr="00795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(Нет, белый фосфор горит на воздухе)</w:t>
      </w:r>
    </w:p>
    <w:p w:rsidR="0079526E" w:rsidRPr="0079526E" w:rsidRDefault="0079526E" w:rsidP="0079526E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за счет перехода электронов от одного атома к другому называется ... </w:t>
      </w:r>
      <w:r w:rsidRPr="007952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(ионной).</w:t>
      </w:r>
    </w:p>
    <w:p w:rsidR="0079526E" w:rsidRPr="0079526E" w:rsidRDefault="0079526E" w:rsidP="0079526E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открытый М. и П. Кюри (</w:t>
      </w:r>
      <w:r w:rsidRPr="00795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радий и полоний)</w:t>
      </w:r>
    </w:p>
    <w:p w:rsidR="0079526E" w:rsidRDefault="0079526E" w:rsidP="0079526E">
      <w:pPr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96021" w:rsidRPr="00496021" w:rsidRDefault="00496021" w:rsidP="00496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0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по истории</w:t>
      </w:r>
    </w:p>
    <w:p w:rsidR="00496021" w:rsidRPr="00496021" w:rsidRDefault="00496021" w:rsidP="00496021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6021">
        <w:rPr>
          <w:rFonts w:ascii="Times New Roman" w:hAnsi="Times New Roman" w:cs="Times New Roman"/>
          <w:sz w:val="24"/>
          <w:szCs w:val="24"/>
        </w:rPr>
        <w:t>В каком веке возникла письменность?</w:t>
      </w:r>
    </w:p>
    <w:p w:rsidR="00496021" w:rsidRPr="00496021" w:rsidRDefault="00496021" w:rsidP="00496021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6021">
        <w:rPr>
          <w:rFonts w:ascii="Times New Roman" w:hAnsi="Times New Roman" w:cs="Times New Roman"/>
          <w:sz w:val="24"/>
          <w:szCs w:val="24"/>
        </w:rPr>
        <w:t>Первое костяное орудие, которое стали делать древние люди?</w:t>
      </w:r>
    </w:p>
    <w:p w:rsidR="00496021" w:rsidRPr="00496021" w:rsidRDefault="00496021" w:rsidP="00496021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6021">
        <w:rPr>
          <w:rFonts w:ascii="Times New Roman" w:hAnsi="Times New Roman" w:cs="Times New Roman"/>
          <w:sz w:val="24"/>
          <w:szCs w:val="24"/>
        </w:rPr>
        <w:t xml:space="preserve">Какой обряд совершали </w:t>
      </w:r>
    </w:p>
    <w:p w:rsidR="00496021" w:rsidRPr="00496021" w:rsidRDefault="00496021" w:rsidP="00496021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6021">
        <w:rPr>
          <w:rFonts w:ascii="Times New Roman" w:hAnsi="Times New Roman" w:cs="Times New Roman"/>
          <w:sz w:val="24"/>
          <w:szCs w:val="24"/>
        </w:rPr>
        <w:t>древние люди перед охотой?</w:t>
      </w:r>
    </w:p>
    <w:p w:rsidR="00496021" w:rsidRPr="00496021" w:rsidRDefault="00496021" w:rsidP="00496021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6021">
        <w:rPr>
          <w:rFonts w:ascii="Times New Roman" w:hAnsi="Times New Roman" w:cs="Times New Roman"/>
          <w:bCs/>
          <w:sz w:val="24"/>
          <w:szCs w:val="24"/>
        </w:rPr>
        <w:t>Какой город стал столицей Древнерусского государства?</w:t>
      </w:r>
    </w:p>
    <w:p w:rsidR="00496021" w:rsidRPr="00496021" w:rsidRDefault="00496021" w:rsidP="00496021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6021">
        <w:rPr>
          <w:rFonts w:ascii="Times New Roman" w:hAnsi="Times New Roman" w:cs="Times New Roman"/>
          <w:bCs/>
          <w:sz w:val="24"/>
          <w:szCs w:val="24"/>
        </w:rPr>
        <w:t>Какой памятник является символом города Санкт-Петербург?</w:t>
      </w:r>
    </w:p>
    <w:p w:rsidR="00496021" w:rsidRPr="00496021" w:rsidRDefault="00496021" w:rsidP="004960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021">
        <w:rPr>
          <w:rFonts w:ascii="Times New Roman" w:hAnsi="Times New Roman" w:cs="Times New Roman"/>
          <w:b/>
          <w:bCs/>
          <w:sz w:val="24"/>
          <w:szCs w:val="24"/>
        </w:rPr>
        <w:t>Вопросы по биологии</w:t>
      </w:r>
    </w:p>
    <w:p w:rsidR="00496021" w:rsidRPr="00496021" w:rsidRDefault="00496021" w:rsidP="00496021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6021">
        <w:rPr>
          <w:rFonts w:ascii="Times New Roman" w:hAnsi="Times New Roman" w:cs="Times New Roman"/>
          <w:bCs/>
          <w:sz w:val="24"/>
          <w:szCs w:val="24"/>
        </w:rPr>
        <w:t>Как называют человека, который занимается биологией?</w:t>
      </w:r>
    </w:p>
    <w:p w:rsidR="00496021" w:rsidRPr="00496021" w:rsidRDefault="00496021" w:rsidP="00496021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6021">
        <w:rPr>
          <w:rFonts w:ascii="Times New Roman" w:hAnsi="Times New Roman" w:cs="Times New Roman"/>
          <w:sz w:val="24"/>
          <w:szCs w:val="24"/>
        </w:rPr>
        <w:t>Как называется личинка бабочки?</w:t>
      </w:r>
    </w:p>
    <w:p w:rsidR="00496021" w:rsidRPr="00496021" w:rsidRDefault="00496021" w:rsidP="00496021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6021">
        <w:rPr>
          <w:rFonts w:ascii="Times New Roman" w:hAnsi="Times New Roman" w:cs="Times New Roman"/>
          <w:sz w:val="24"/>
          <w:szCs w:val="24"/>
        </w:rPr>
        <w:t xml:space="preserve">Какие организмы растут всю жизнь? </w:t>
      </w:r>
    </w:p>
    <w:p w:rsidR="00496021" w:rsidRPr="00496021" w:rsidRDefault="00496021" w:rsidP="00496021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 дрожат замерзающие</w:t>
      </w:r>
      <w:r w:rsidRPr="00496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 и </w:t>
      </w:r>
      <w:r w:rsidRPr="00496021">
        <w:rPr>
          <w:rFonts w:ascii="Times New Roman" w:hAnsi="Times New Roman" w:cs="Times New Roman"/>
          <w:sz w:val="24"/>
          <w:szCs w:val="24"/>
        </w:rPr>
        <w:t>животные?</w:t>
      </w:r>
    </w:p>
    <w:p w:rsidR="00496021" w:rsidRPr="00496021" w:rsidRDefault="00496021" w:rsidP="00496021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6021">
        <w:rPr>
          <w:rFonts w:ascii="Times New Roman" w:hAnsi="Times New Roman" w:cs="Times New Roman"/>
          <w:sz w:val="24"/>
          <w:szCs w:val="24"/>
        </w:rPr>
        <w:t>Какие растения могут жить без воды?</w:t>
      </w:r>
    </w:p>
    <w:p w:rsidR="00496021" w:rsidRDefault="00496021" w:rsidP="0049602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6021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96021" w:rsidRPr="00496021" w:rsidRDefault="00496021" w:rsidP="00496021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6021">
        <w:rPr>
          <w:rFonts w:ascii="Times New Roman" w:hAnsi="Times New Roman" w:cs="Times New Roman"/>
          <w:b/>
          <w:sz w:val="24"/>
          <w:szCs w:val="24"/>
        </w:rPr>
        <w:t>подсчет баллов</w:t>
      </w:r>
    </w:p>
    <w:p w:rsidR="00496021" w:rsidRPr="00496021" w:rsidRDefault="00496021" w:rsidP="00496021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6021">
        <w:rPr>
          <w:rFonts w:ascii="Times New Roman" w:hAnsi="Times New Roman" w:cs="Times New Roman"/>
          <w:b/>
          <w:sz w:val="24"/>
          <w:szCs w:val="24"/>
        </w:rPr>
        <w:t>определение победителя</w:t>
      </w:r>
    </w:p>
    <w:p w:rsidR="00496021" w:rsidRPr="00496021" w:rsidRDefault="00496021" w:rsidP="00496021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6021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3866E9" w:rsidRDefault="003866E9"/>
    <w:sectPr w:rsidR="0038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23FBD"/>
    <w:multiLevelType w:val="multilevel"/>
    <w:tmpl w:val="DEC2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86590"/>
    <w:multiLevelType w:val="hybridMultilevel"/>
    <w:tmpl w:val="8D9A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85C0C"/>
    <w:multiLevelType w:val="hybridMultilevel"/>
    <w:tmpl w:val="EBA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71C87"/>
    <w:multiLevelType w:val="hybridMultilevel"/>
    <w:tmpl w:val="4C583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B67FC"/>
    <w:multiLevelType w:val="multilevel"/>
    <w:tmpl w:val="DE3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97370"/>
    <w:multiLevelType w:val="hybridMultilevel"/>
    <w:tmpl w:val="3090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43144"/>
    <w:multiLevelType w:val="hybridMultilevel"/>
    <w:tmpl w:val="56EA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C3"/>
    <w:rsid w:val="003866E9"/>
    <w:rsid w:val="00496021"/>
    <w:rsid w:val="00786DC3"/>
    <w:rsid w:val="0079526E"/>
    <w:rsid w:val="008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A296A-A4C0-4554-82B3-D001FFFC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5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9526E"/>
    <w:rPr>
      <w:b/>
      <w:bCs/>
    </w:rPr>
  </w:style>
  <w:style w:type="character" w:styleId="a5">
    <w:name w:val="Emphasis"/>
    <w:basedOn w:val="a0"/>
    <w:uiPriority w:val="20"/>
    <w:qFormat/>
    <w:rsid w:val="0079526E"/>
    <w:rPr>
      <w:i/>
      <w:iCs/>
    </w:rPr>
  </w:style>
  <w:style w:type="character" w:styleId="a6">
    <w:name w:val="Hyperlink"/>
    <w:basedOn w:val="a0"/>
    <w:uiPriority w:val="99"/>
    <w:semiHidden/>
    <w:unhideWhenUsed/>
    <w:rsid w:val="007952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2019-05-28T10:20:00Z</dcterms:created>
  <dcterms:modified xsi:type="dcterms:W3CDTF">2019-05-28T10:39:00Z</dcterms:modified>
</cp:coreProperties>
</file>